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9" w:rsidRDefault="001C5A47" w:rsidP="00B77D59">
      <w:pPr>
        <w:bidi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45pt;margin-top:-14.5pt;width:38.75pt;height:51.8pt;z-index:251658240;visibility:visible;mso-wrap-edited:f;mso-position-horizontal-relative:page" o:allowincell="f">
            <v:imagedata r:id="rId5" o:title=""/>
            <w10:wrap anchorx="page"/>
          </v:shape>
          <o:OLEObject Type="Embed" ProgID="Word.Picture.8" ShapeID="_x0000_s1026" DrawAspect="Content" ObjectID="_1451213508" r:id="rId6"/>
        </w:pict>
      </w:r>
    </w:p>
    <w:p w:rsidR="008B5345" w:rsidRDefault="008B5345" w:rsidP="00B77D59">
      <w:pPr>
        <w:bidi/>
        <w:jc w:val="center"/>
      </w:pPr>
    </w:p>
    <w:p w:rsidR="00B77D59" w:rsidRPr="00974382" w:rsidRDefault="00B77D59" w:rsidP="00B77D59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974382">
        <w:rPr>
          <w:rFonts w:cs="B Nazanin" w:hint="cs"/>
          <w:sz w:val="20"/>
          <w:szCs w:val="20"/>
          <w:rtl/>
          <w:lang w:bidi="fa-IR"/>
        </w:rPr>
        <w:t xml:space="preserve">معاونت آموزشي </w:t>
      </w:r>
    </w:p>
    <w:p w:rsidR="00B77D59" w:rsidRPr="00974382" w:rsidRDefault="00441F64" w:rsidP="00B77D59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مدير تحصيلات تكميلي</w:t>
      </w:r>
    </w:p>
    <w:p w:rsidR="00B77D59" w:rsidRPr="00974382" w:rsidRDefault="00B77D59" w:rsidP="00B77D59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974382">
        <w:rPr>
          <w:rFonts w:cs="B Nazanin" w:hint="cs"/>
          <w:b/>
          <w:bCs/>
          <w:sz w:val="20"/>
          <w:szCs w:val="20"/>
          <w:rtl/>
          <w:lang w:bidi="fa-IR"/>
        </w:rPr>
        <w:t>فرم تعريف درس</w:t>
      </w:r>
    </w:p>
    <w:tbl>
      <w:tblPr>
        <w:tblStyle w:val="TableGrid"/>
        <w:bidiVisual/>
        <w:tblW w:w="0" w:type="auto"/>
        <w:tblLook w:val="04A0"/>
      </w:tblPr>
      <w:tblGrid>
        <w:gridCol w:w="5094"/>
        <w:gridCol w:w="5094"/>
      </w:tblGrid>
      <w:tr w:rsidR="00B77D59" w:rsidRPr="005721B0" w:rsidTr="00B77D59">
        <w:trPr>
          <w:trHeight w:val="541"/>
        </w:trPr>
        <w:tc>
          <w:tcPr>
            <w:tcW w:w="5094" w:type="dxa"/>
          </w:tcPr>
          <w:p w:rsidR="00B77D59" w:rsidRPr="005721B0" w:rsidRDefault="00533A3E" w:rsidP="00B77D5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 به زبان فارسي:</w:t>
            </w:r>
          </w:p>
          <w:p w:rsidR="00533A3E" w:rsidRPr="005721B0" w:rsidRDefault="00533A3E" w:rsidP="00533A3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 به زبان لاتين:</w:t>
            </w:r>
          </w:p>
          <w:p w:rsidR="00533A3E" w:rsidRPr="005721B0" w:rsidRDefault="00533A3E" w:rsidP="00533A3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نوع درس:  عمومي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پايه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اصلي و تخصصي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اختياري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  <w:p w:rsidR="00533A3E" w:rsidRPr="005721B0" w:rsidRDefault="00533A3E" w:rsidP="00533A3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واحد:   نظري 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كارگاهي و آزمايشگاهي 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  <w:p w:rsidR="00533A3E" w:rsidRPr="005721B0" w:rsidRDefault="00533A3E" w:rsidP="00533A3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دروس پيش نياز:</w:t>
            </w:r>
          </w:p>
        </w:tc>
        <w:tc>
          <w:tcPr>
            <w:tcW w:w="5094" w:type="dxa"/>
          </w:tcPr>
          <w:p w:rsidR="00B77D59" w:rsidRPr="005721B0" w:rsidRDefault="00533A3E" w:rsidP="00B77D5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دوره: كارداني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كارشناسي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كارشناسي ارشد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دكتري</w:t>
            </w:r>
            <w:r w:rsidRPr="005721B0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  <w:p w:rsidR="00533A3E" w:rsidRPr="005721B0" w:rsidRDefault="00533A3E" w:rsidP="00533A3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رشته:</w:t>
            </w:r>
          </w:p>
          <w:p w:rsidR="00533A3E" w:rsidRPr="005721B0" w:rsidRDefault="00533A3E" w:rsidP="00533A3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گرايش:</w:t>
            </w:r>
          </w:p>
          <w:p w:rsidR="00533A3E" w:rsidRPr="005721B0" w:rsidRDefault="00533A3E" w:rsidP="00533A3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واحد:</w:t>
            </w:r>
          </w:p>
          <w:p w:rsidR="00533A3E" w:rsidRPr="005721B0" w:rsidRDefault="00533A3E" w:rsidP="00533A3E">
            <w:pPr>
              <w:bidi/>
              <w:jc w:val="both"/>
              <w:rPr>
                <w:sz w:val="20"/>
                <w:szCs w:val="20"/>
                <w:rtl/>
                <w:lang w:bidi="fa-IR"/>
              </w:rPr>
            </w:pPr>
            <w:r w:rsidRPr="005721B0">
              <w:rPr>
                <w:rFonts w:cs="B Nazanin" w:hint="cs"/>
                <w:sz w:val="20"/>
                <w:szCs w:val="20"/>
                <w:rtl/>
                <w:lang w:bidi="fa-IR"/>
              </w:rPr>
              <w:t>جمع ساعات تدريس:</w:t>
            </w:r>
          </w:p>
        </w:tc>
      </w:tr>
    </w:tbl>
    <w:p w:rsidR="00B77D59" w:rsidRPr="005721B0" w:rsidRDefault="00867C5D" w:rsidP="00B77D59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5721B0">
        <w:rPr>
          <w:rFonts w:cs="B Nazanin" w:hint="cs"/>
          <w:sz w:val="18"/>
          <w:szCs w:val="18"/>
          <w:rtl/>
          <w:lang w:bidi="fa-IR"/>
        </w:rPr>
        <w:t>هدف: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867C5D" w:rsidTr="005721B0">
        <w:trPr>
          <w:trHeight w:val="416"/>
        </w:trPr>
        <w:tc>
          <w:tcPr>
            <w:tcW w:w="10188" w:type="dxa"/>
          </w:tcPr>
          <w:p w:rsidR="00867C5D" w:rsidRDefault="00867C5D" w:rsidP="00867C5D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867C5D" w:rsidRPr="005721B0" w:rsidRDefault="00867C5D" w:rsidP="00867C5D">
      <w:pPr>
        <w:bidi/>
        <w:spacing w:after="0" w:line="240" w:lineRule="auto"/>
        <w:jc w:val="both"/>
        <w:rPr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12"/>
        <w:gridCol w:w="8334"/>
        <w:gridCol w:w="1242"/>
      </w:tblGrid>
      <w:tr w:rsidR="00867C5D" w:rsidTr="005721B0">
        <w:trPr>
          <w:trHeight w:hRule="exact" w:val="227"/>
        </w:trPr>
        <w:tc>
          <w:tcPr>
            <w:tcW w:w="612" w:type="dxa"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عنوان سرفصل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ساعات ارائه</w:t>
            </w: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334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جمع ساعات: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34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67C5D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جمع ساعات: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867C5D" w:rsidRPr="005721B0" w:rsidRDefault="00867C5D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جمع ساعات: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4" w:type="dxa"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جمع ساعات: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74382" w:rsidTr="005721B0">
        <w:trPr>
          <w:trHeight w:hRule="exact" w:val="227"/>
        </w:trPr>
        <w:tc>
          <w:tcPr>
            <w:tcW w:w="8946" w:type="dxa"/>
            <w:gridSpan w:val="2"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21B0">
              <w:rPr>
                <w:rFonts w:cs="B Nazanin" w:hint="cs"/>
                <w:sz w:val="16"/>
                <w:szCs w:val="16"/>
                <w:rtl/>
                <w:lang w:bidi="fa-IR"/>
              </w:rPr>
              <w:t>جمع كل ساعات: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74382" w:rsidRPr="005721B0" w:rsidRDefault="00974382" w:rsidP="0097438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867C5D" w:rsidRPr="005721B0" w:rsidRDefault="00974382" w:rsidP="00867C5D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5721B0">
        <w:rPr>
          <w:rFonts w:cs="B Nazanin" w:hint="cs"/>
          <w:sz w:val="18"/>
          <w:szCs w:val="18"/>
          <w:rtl/>
          <w:lang w:bidi="fa-IR"/>
        </w:rPr>
        <w:t>منابع و مراجع پيشنهادي: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974382" w:rsidTr="00974382">
        <w:tc>
          <w:tcPr>
            <w:tcW w:w="10188" w:type="dxa"/>
          </w:tcPr>
          <w:p w:rsidR="00974382" w:rsidRDefault="00974382" w:rsidP="00974382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974382" w:rsidRDefault="00974382" w:rsidP="00974382">
      <w:pPr>
        <w:bidi/>
        <w:spacing w:after="0" w:line="240" w:lineRule="auto"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08"/>
        <w:gridCol w:w="850"/>
        <w:gridCol w:w="5528"/>
        <w:gridCol w:w="2802"/>
      </w:tblGrid>
      <w:tr w:rsidR="005721B0" w:rsidTr="005721B0">
        <w:tc>
          <w:tcPr>
            <w:tcW w:w="1008" w:type="dxa"/>
            <w:shd w:val="clear" w:color="auto" w:fill="F2F2F2" w:themeFill="background1" w:themeFillShade="F2"/>
          </w:tcPr>
          <w:p w:rsidR="005721B0" w:rsidRPr="005721B0" w:rsidRDefault="005721B0" w:rsidP="005721B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721B0">
              <w:rPr>
                <w:rFonts w:cs="B Nazanin" w:hint="cs"/>
                <w:sz w:val="18"/>
                <w:szCs w:val="18"/>
                <w:rtl/>
                <w:lang w:bidi="fa-IR"/>
              </w:rPr>
              <w:t>ويرايش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721B0" w:rsidRPr="005721B0" w:rsidRDefault="005721B0" w:rsidP="005721B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721B0">
              <w:rPr>
                <w:rFonts w:cs="B Nazanin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721B0" w:rsidRPr="005721B0" w:rsidRDefault="005721B0" w:rsidP="005721B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721B0">
              <w:rPr>
                <w:rFonts w:cs="B Nazanin" w:hint="cs"/>
                <w:sz w:val="18"/>
                <w:szCs w:val="18"/>
                <w:rtl/>
                <w:lang w:bidi="fa-IR"/>
              </w:rPr>
              <w:t>شرح تغييرات</w:t>
            </w:r>
          </w:p>
        </w:tc>
        <w:tc>
          <w:tcPr>
            <w:tcW w:w="2802" w:type="dxa"/>
            <w:shd w:val="clear" w:color="auto" w:fill="F2F2F2" w:themeFill="background1" w:themeFillShade="F2"/>
          </w:tcPr>
          <w:p w:rsidR="005721B0" w:rsidRPr="005721B0" w:rsidRDefault="005721B0" w:rsidP="00441F6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721B0">
              <w:rPr>
                <w:rFonts w:cs="B Nazanin" w:hint="cs"/>
                <w:sz w:val="18"/>
                <w:szCs w:val="18"/>
                <w:rtl/>
                <w:lang w:bidi="fa-IR"/>
              </w:rPr>
              <w:t>محل مهر و امضاء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41F64">
              <w:rPr>
                <w:rFonts w:cs="B Nazanin" w:hint="cs"/>
                <w:sz w:val="18"/>
                <w:szCs w:val="18"/>
                <w:rtl/>
                <w:lang w:bidi="fa-IR"/>
              </w:rPr>
              <w:t>مدير تحصيلات تكميلي</w:t>
            </w:r>
          </w:p>
        </w:tc>
      </w:tr>
      <w:tr w:rsidR="005721B0" w:rsidTr="005721B0">
        <w:tc>
          <w:tcPr>
            <w:tcW w:w="1008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تدوين اوليه</w:t>
            </w:r>
          </w:p>
        </w:tc>
        <w:tc>
          <w:tcPr>
            <w:tcW w:w="850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28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02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721B0" w:rsidTr="005721B0">
        <w:tc>
          <w:tcPr>
            <w:tcW w:w="1008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بازنگري اول</w:t>
            </w:r>
          </w:p>
        </w:tc>
        <w:tc>
          <w:tcPr>
            <w:tcW w:w="850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28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02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721B0" w:rsidTr="005721B0">
        <w:tc>
          <w:tcPr>
            <w:tcW w:w="1008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بازنگري دوم</w:t>
            </w:r>
          </w:p>
        </w:tc>
        <w:tc>
          <w:tcPr>
            <w:tcW w:w="850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28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02" w:type="dxa"/>
          </w:tcPr>
          <w:p w:rsidR="005721B0" w:rsidRPr="005721B0" w:rsidRDefault="005721B0" w:rsidP="005721B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5721B0" w:rsidRDefault="005721B0" w:rsidP="005721B0">
      <w:pPr>
        <w:bidi/>
        <w:spacing w:after="0" w:line="240" w:lineRule="auto"/>
        <w:jc w:val="both"/>
        <w:rPr>
          <w:rtl/>
          <w:lang w:bidi="fa-IR"/>
        </w:rPr>
      </w:pPr>
    </w:p>
    <w:p w:rsidR="005721B0" w:rsidRDefault="005721B0" w:rsidP="005721B0">
      <w:pPr>
        <w:bidi/>
        <w:spacing w:after="0" w:line="240" w:lineRule="auto"/>
        <w:jc w:val="both"/>
        <w:rPr>
          <w:rtl/>
          <w:lang w:bidi="fa-IR"/>
        </w:rPr>
      </w:pPr>
    </w:p>
    <w:p w:rsidR="00CD0DB2" w:rsidRDefault="00CD0DB2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CC0849" w:rsidRDefault="00CC0849" w:rsidP="00CC084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E47B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فرم شماره 1</w:t>
      </w:r>
    </w:p>
    <w:p w:rsidR="00CC0849" w:rsidRDefault="00CC0849" w:rsidP="00CC084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اعضاي هيأت علمي مربوط به رشته مورد درخواست و وضعيت موجود</w:t>
      </w:r>
    </w:p>
    <w:tbl>
      <w:tblPr>
        <w:tblStyle w:val="TableGrid"/>
        <w:bidiVisual/>
        <w:tblW w:w="0" w:type="auto"/>
        <w:tblInd w:w="-552" w:type="dxa"/>
        <w:tblLayout w:type="fixed"/>
        <w:tblLook w:val="04A0"/>
      </w:tblPr>
      <w:tblGrid>
        <w:gridCol w:w="426"/>
        <w:gridCol w:w="986"/>
        <w:gridCol w:w="741"/>
        <w:gridCol w:w="675"/>
        <w:gridCol w:w="511"/>
        <w:gridCol w:w="649"/>
        <w:gridCol w:w="700"/>
        <w:gridCol w:w="907"/>
        <w:gridCol w:w="743"/>
        <w:gridCol w:w="543"/>
        <w:gridCol w:w="733"/>
        <w:gridCol w:w="684"/>
        <w:gridCol w:w="563"/>
        <w:gridCol w:w="633"/>
        <w:gridCol w:w="799"/>
        <w:gridCol w:w="505"/>
        <w:gridCol w:w="509"/>
      </w:tblGrid>
      <w:tr w:rsidR="00CC0849" w:rsidTr="00CC0849">
        <w:tc>
          <w:tcPr>
            <w:tcW w:w="426" w:type="dxa"/>
            <w:vMerge w:val="restart"/>
            <w:textDirection w:val="btLr"/>
            <w:vAlign w:val="center"/>
          </w:tcPr>
          <w:p w:rsidR="00CC0849" w:rsidRPr="00CC0849" w:rsidRDefault="00CC0849" w:rsidP="00CC0849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86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خانوادگي كادر هيأت علمي موجود</w:t>
            </w:r>
          </w:p>
        </w:tc>
        <w:tc>
          <w:tcPr>
            <w:tcW w:w="4183" w:type="dxa"/>
            <w:gridSpan w:val="6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اطلاعات مربوط به مدرك و رشته تخصصي</w:t>
            </w:r>
          </w:p>
        </w:tc>
        <w:tc>
          <w:tcPr>
            <w:tcW w:w="743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گروه آموزشي</w:t>
            </w:r>
          </w:p>
        </w:tc>
        <w:tc>
          <w:tcPr>
            <w:tcW w:w="2523" w:type="dxa"/>
            <w:gridSpan w:val="4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عنوان دانشگاهي</w:t>
            </w:r>
          </w:p>
        </w:tc>
        <w:tc>
          <w:tcPr>
            <w:tcW w:w="1432" w:type="dxa"/>
            <w:gridSpan w:val="2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وضعيت استخدامي</w:t>
            </w:r>
          </w:p>
        </w:tc>
        <w:tc>
          <w:tcPr>
            <w:tcW w:w="1014" w:type="dxa"/>
            <w:gridSpan w:val="2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نوع خدمت</w:t>
            </w:r>
          </w:p>
        </w:tc>
      </w:tr>
      <w:tr w:rsidR="00CC0849" w:rsidTr="00CC0849">
        <w:tc>
          <w:tcPr>
            <w:tcW w:w="426" w:type="dxa"/>
            <w:vMerge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Merge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آخرين مدرك تحصيلي</w:t>
            </w:r>
          </w:p>
        </w:tc>
        <w:tc>
          <w:tcPr>
            <w:tcW w:w="649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سال اخذ آخرين مدرك</w:t>
            </w:r>
          </w:p>
        </w:tc>
        <w:tc>
          <w:tcPr>
            <w:tcW w:w="700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محل اخذ آخرين مدرك (كشور)</w:t>
            </w:r>
          </w:p>
        </w:tc>
        <w:tc>
          <w:tcPr>
            <w:tcW w:w="907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آخرين رشته تحصيلي (تخصصي)</w:t>
            </w:r>
          </w:p>
        </w:tc>
        <w:tc>
          <w:tcPr>
            <w:tcW w:w="743" w:type="dxa"/>
            <w:vMerge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مربي</w:t>
            </w:r>
          </w:p>
        </w:tc>
        <w:tc>
          <w:tcPr>
            <w:tcW w:w="733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استاديار</w:t>
            </w:r>
          </w:p>
        </w:tc>
        <w:tc>
          <w:tcPr>
            <w:tcW w:w="684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دانشيار</w:t>
            </w:r>
          </w:p>
        </w:tc>
        <w:tc>
          <w:tcPr>
            <w:tcW w:w="563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633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رسمي</w:t>
            </w:r>
          </w:p>
        </w:tc>
        <w:tc>
          <w:tcPr>
            <w:tcW w:w="799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پيماني</w:t>
            </w:r>
          </w:p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قراردادي</w:t>
            </w:r>
          </w:p>
        </w:tc>
        <w:tc>
          <w:tcPr>
            <w:tcW w:w="505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509" w:type="dxa"/>
            <w:vMerge w:val="restart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نيمه وقت</w:t>
            </w:r>
          </w:p>
        </w:tc>
      </w:tr>
      <w:tr w:rsidR="00CC0849" w:rsidTr="00CC0849">
        <w:tc>
          <w:tcPr>
            <w:tcW w:w="426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فوق ليسانس</w:t>
            </w:r>
          </w:p>
        </w:tc>
        <w:tc>
          <w:tcPr>
            <w:tcW w:w="675" w:type="dxa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دكتري</w:t>
            </w:r>
          </w:p>
        </w:tc>
        <w:tc>
          <w:tcPr>
            <w:tcW w:w="511" w:type="dxa"/>
            <w:vAlign w:val="center"/>
          </w:tcPr>
          <w:p w:rsidR="00CC0849" w:rsidRPr="00CC0849" w:rsidRDefault="00CC0849" w:rsidP="00950E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0849"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</w:p>
        </w:tc>
        <w:tc>
          <w:tcPr>
            <w:tcW w:w="649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  <w:vMerge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0849" w:rsidTr="00CC0849">
        <w:tc>
          <w:tcPr>
            <w:tcW w:w="42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" w:type="dxa"/>
          </w:tcPr>
          <w:p w:rsidR="00CC0849" w:rsidRDefault="00CC0849" w:rsidP="00950E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C0849" w:rsidRPr="00607E91" w:rsidRDefault="00CC0849" w:rsidP="00CC0849">
      <w:pPr>
        <w:bidi/>
        <w:jc w:val="both"/>
        <w:rPr>
          <w:rFonts w:cs="B Nazanin"/>
          <w:sz w:val="24"/>
          <w:szCs w:val="24"/>
          <w:lang w:bidi="fa-IR"/>
        </w:rPr>
      </w:pPr>
      <w:r w:rsidRPr="00607E91">
        <w:rPr>
          <w:rFonts w:cs="B Nazanin" w:hint="cs"/>
          <w:sz w:val="24"/>
          <w:szCs w:val="24"/>
          <w:rtl/>
          <w:lang w:bidi="fa-IR"/>
        </w:rPr>
        <w:t>اعضاء هيأت علمي مربوط به رشته مورد درخواست در جدول فوق كاملاً مشخص شوند.</w:t>
      </w:r>
    </w:p>
    <w:p w:rsidR="00CC0849" w:rsidRDefault="00CC0849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C0849" w:rsidRDefault="00CC0849" w:rsidP="00CD0DB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CC0849" w:rsidRDefault="00CC0849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5721B0" w:rsidRDefault="00CD0DB2" w:rsidP="00CC084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D0DB2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اطلاعات كمي دانشگاه/ مؤسسه آموزش عالي.......</w:t>
      </w:r>
    </w:p>
    <w:p w:rsidR="00CD0DB2" w:rsidRPr="00CD0DB2" w:rsidRDefault="001C5A47" w:rsidP="00CD0DB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7" style="position:absolute;left:0;text-align:left;margin-left:430.7pt;margin-top:14.35pt;width:69.6pt;height:26.1pt;z-index:251659264">
            <v:textbox>
              <w:txbxContent>
                <w:p w:rsidR="002161F4" w:rsidRPr="002161F4" w:rsidRDefault="002161F4" w:rsidP="002161F4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2161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</w:p>
    <w:p w:rsidR="005721B0" w:rsidRDefault="005721B0" w:rsidP="005721B0">
      <w:pPr>
        <w:bidi/>
        <w:spacing w:after="0" w:line="240" w:lineRule="auto"/>
        <w:jc w:val="both"/>
        <w:rPr>
          <w:rtl/>
          <w:lang w:bidi="fa-IR"/>
        </w:rPr>
      </w:pPr>
    </w:p>
    <w:p w:rsidR="002161F4" w:rsidRDefault="002161F4" w:rsidP="002161F4">
      <w:pPr>
        <w:bidi/>
        <w:spacing w:after="0" w:line="240" w:lineRule="auto"/>
        <w:jc w:val="both"/>
        <w:rPr>
          <w:rtl/>
          <w:lang w:bidi="fa-IR"/>
        </w:rPr>
      </w:pPr>
    </w:p>
    <w:p w:rsidR="002161F4" w:rsidRPr="007D4AEF" w:rsidRDefault="002161F4" w:rsidP="002161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الف: كادر هيأت علمي تمام وقت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671"/>
        <w:gridCol w:w="2082"/>
        <w:gridCol w:w="1455"/>
        <w:gridCol w:w="1456"/>
        <w:gridCol w:w="1456"/>
        <w:gridCol w:w="1456"/>
      </w:tblGrid>
      <w:tr w:rsidR="002161F4" w:rsidTr="002161F4">
        <w:tc>
          <w:tcPr>
            <w:tcW w:w="612" w:type="dxa"/>
            <w:shd w:val="clear" w:color="auto" w:fill="F2F2F2" w:themeFill="background1" w:themeFillShade="F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گروه آموزشي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مربي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استاديار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دانشيار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استاد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2161F4" w:rsidTr="002161F4">
        <w:tc>
          <w:tcPr>
            <w:tcW w:w="61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پايه</w:t>
            </w:r>
          </w:p>
        </w:tc>
        <w:tc>
          <w:tcPr>
            <w:tcW w:w="208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5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انساني</w:t>
            </w:r>
          </w:p>
        </w:tc>
        <w:tc>
          <w:tcPr>
            <w:tcW w:w="208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5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فني و مهندسي</w:t>
            </w:r>
          </w:p>
        </w:tc>
        <w:tc>
          <w:tcPr>
            <w:tcW w:w="208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5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كشاورزي</w:t>
            </w:r>
          </w:p>
        </w:tc>
        <w:tc>
          <w:tcPr>
            <w:tcW w:w="208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5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دامپزشكي</w:t>
            </w:r>
          </w:p>
        </w:tc>
        <w:tc>
          <w:tcPr>
            <w:tcW w:w="208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5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208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5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2283" w:type="dxa"/>
            <w:gridSpan w:val="2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082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5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2161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161F4" w:rsidRPr="007D4AEF" w:rsidRDefault="002161F4" w:rsidP="007D4AE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ب: تعداد رشته هاي تحصيلي داير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671"/>
        <w:gridCol w:w="855"/>
        <w:gridCol w:w="988"/>
        <w:gridCol w:w="855"/>
        <w:gridCol w:w="988"/>
        <w:gridCol w:w="1307"/>
        <w:gridCol w:w="1456"/>
        <w:gridCol w:w="1456"/>
      </w:tblGrid>
      <w:tr w:rsidR="002161F4" w:rsidTr="002161F4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گروه آموزشي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كارداني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دكتري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2161F4" w:rsidTr="002161F4">
        <w:tc>
          <w:tcPr>
            <w:tcW w:w="612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Merge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07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پايه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انساني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فني و مهندسي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كشاورزي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دامپزشكي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2161F4">
        <w:tc>
          <w:tcPr>
            <w:tcW w:w="2283" w:type="dxa"/>
            <w:gridSpan w:val="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161F4" w:rsidRPr="007D4AEF" w:rsidRDefault="002161F4" w:rsidP="007D4AE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ج: جمعيت دانشجويي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671"/>
        <w:gridCol w:w="855"/>
        <w:gridCol w:w="988"/>
        <w:gridCol w:w="855"/>
        <w:gridCol w:w="988"/>
        <w:gridCol w:w="1307"/>
        <w:gridCol w:w="1456"/>
        <w:gridCol w:w="1456"/>
      </w:tblGrid>
      <w:tr w:rsidR="002161F4" w:rsidTr="002161F4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گروه آموزشي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كارداني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دكتري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2161F4" w:rsidTr="002161F4">
        <w:tc>
          <w:tcPr>
            <w:tcW w:w="612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Merge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07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FA4E21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پايه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FA4E21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انساني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FA4E21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فني و مهندسي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FA4E21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كشاورزي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FA4E21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دامپزشكي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FA4E21">
        <w:tc>
          <w:tcPr>
            <w:tcW w:w="612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71" w:type="dxa"/>
          </w:tcPr>
          <w:p w:rsidR="002161F4" w:rsidRDefault="002161F4" w:rsidP="002161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1F4" w:rsidTr="00FA4E21">
        <w:tc>
          <w:tcPr>
            <w:tcW w:w="2283" w:type="dxa"/>
            <w:gridSpan w:val="2"/>
          </w:tcPr>
          <w:p w:rsidR="002161F4" w:rsidRDefault="002161F4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2161F4" w:rsidRDefault="002161F4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B2786" w:rsidRDefault="00CB2786" w:rsidP="00CB278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B2786" w:rsidRDefault="00CB2786" w:rsidP="00CB278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B2786" w:rsidRDefault="00CB2786" w:rsidP="00CB278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B2786" w:rsidRDefault="00CB2786" w:rsidP="00CB278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B2786" w:rsidRDefault="00CB2786" w:rsidP="00CB2786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</w:p>
    <w:p w:rsidR="000C262D" w:rsidRDefault="000C262D" w:rsidP="000C262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B2786" w:rsidRDefault="00CB2786" w:rsidP="00CB278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1488F" w:rsidRPr="007D4AEF" w:rsidRDefault="00CB2786" w:rsidP="00CB278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د: جمعيت پذيرفته شدگان در آخرين آزمون سراسري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671"/>
        <w:gridCol w:w="855"/>
        <w:gridCol w:w="988"/>
        <w:gridCol w:w="855"/>
        <w:gridCol w:w="988"/>
        <w:gridCol w:w="1307"/>
        <w:gridCol w:w="1456"/>
        <w:gridCol w:w="1456"/>
      </w:tblGrid>
      <w:tr w:rsidR="00CB2786" w:rsidTr="00FA4E21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گروه آموزشي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كارداني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دكتري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CB2786" w:rsidTr="00FA4E21">
        <w:tc>
          <w:tcPr>
            <w:tcW w:w="612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Merge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07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پايه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انساني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فني و مهندسي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كشاورزي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دامپزشكي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2283" w:type="dxa"/>
            <w:gridSpan w:val="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B2786" w:rsidRPr="007D4AEF" w:rsidRDefault="00CB2786" w:rsidP="007D4AE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ه: جمعيت دانش آموختگان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671"/>
        <w:gridCol w:w="855"/>
        <w:gridCol w:w="988"/>
        <w:gridCol w:w="855"/>
        <w:gridCol w:w="988"/>
        <w:gridCol w:w="1307"/>
        <w:gridCol w:w="1456"/>
        <w:gridCol w:w="1456"/>
      </w:tblGrid>
      <w:tr w:rsidR="00CB2786" w:rsidTr="00FA4E21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گروه آموزشي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كارداني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دكتري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CB2786" w:rsidTr="00FA4E21">
        <w:tc>
          <w:tcPr>
            <w:tcW w:w="612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Merge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07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Merge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پايه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انساني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فني و مهندسي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كشاورزي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دامپزشكي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612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71" w:type="dxa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786" w:rsidTr="00FA4E21">
        <w:tc>
          <w:tcPr>
            <w:tcW w:w="2283" w:type="dxa"/>
            <w:gridSpan w:val="2"/>
          </w:tcPr>
          <w:p w:rsidR="00CB2786" w:rsidRDefault="00CB2786" w:rsidP="00FA4E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CB2786" w:rsidRDefault="00CB2786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B2786" w:rsidRPr="007D4AEF" w:rsidRDefault="00CB2786" w:rsidP="007D4AE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و: فضاي آموزشي و كمك آموزشي و ...</w:t>
      </w:r>
    </w:p>
    <w:tbl>
      <w:tblPr>
        <w:tblStyle w:val="TableGrid"/>
        <w:bidiVisual/>
        <w:tblW w:w="0" w:type="auto"/>
        <w:tblLook w:val="04A0"/>
      </w:tblPr>
      <w:tblGrid>
        <w:gridCol w:w="1291"/>
        <w:gridCol w:w="1985"/>
        <w:gridCol w:w="1842"/>
        <w:gridCol w:w="1674"/>
        <w:gridCol w:w="1587"/>
        <w:gridCol w:w="1809"/>
      </w:tblGrid>
      <w:tr w:rsidR="00CB2786" w:rsidTr="00CB2786">
        <w:tc>
          <w:tcPr>
            <w:tcW w:w="1291" w:type="dxa"/>
          </w:tcPr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2786">
              <w:rPr>
                <w:rFonts w:cs="B Nazanin" w:hint="cs"/>
                <w:sz w:val="20"/>
                <w:szCs w:val="20"/>
                <w:rtl/>
                <w:lang w:bidi="fa-IR"/>
              </w:rPr>
              <w:t>فضاي آموزشي موجود زيربنا</w:t>
            </w:r>
          </w:p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vertAlign w:val="superscript"/>
                <w:lang w:bidi="fa-IR"/>
              </w:rPr>
            </w:pPr>
            <w:r w:rsidRPr="00CB2786">
              <w:rPr>
                <w:rFonts w:cs="B Nazanin"/>
                <w:sz w:val="20"/>
                <w:szCs w:val="20"/>
                <w:lang w:bidi="fa-IR"/>
              </w:rPr>
              <w:t>m</w:t>
            </w:r>
            <w:r w:rsidRPr="00CB2786">
              <w:rPr>
                <w:rFonts w:cs="B Nazanin"/>
                <w:sz w:val="20"/>
                <w:szCs w:val="20"/>
                <w:vertAlign w:val="superscript"/>
                <w:lang w:bidi="fa-IR"/>
              </w:rPr>
              <w:t>2</w:t>
            </w:r>
          </w:p>
        </w:tc>
        <w:tc>
          <w:tcPr>
            <w:tcW w:w="1985" w:type="dxa"/>
          </w:tcPr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B2786">
              <w:rPr>
                <w:rFonts w:cs="B Nazanin" w:hint="cs"/>
                <w:sz w:val="20"/>
                <w:szCs w:val="20"/>
                <w:rtl/>
                <w:lang w:bidi="fa-IR"/>
              </w:rPr>
              <w:t>فضاي آموزشي در شرف بهره برداري از زيربنا</w:t>
            </w:r>
          </w:p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vertAlign w:val="superscript"/>
                <w:rtl/>
                <w:lang w:bidi="fa-IR"/>
              </w:rPr>
            </w:pPr>
            <w:r w:rsidRPr="00CB2786">
              <w:rPr>
                <w:rFonts w:cs="B Nazanin"/>
                <w:sz w:val="20"/>
                <w:szCs w:val="20"/>
                <w:lang w:bidi="fa-IR"/>
              </w:rPr>
              <w:t>m</w:t>
            </w:r>
            <w:r w:rsidRPr="00CB2786">
              <w:rPr>
                <w:rFonts w:cs="B Nazanin"/>
                <w:sz w:val="20"/>
                <w:szCs w:val="20"/>
                <w:vertAlign w:val="superscript"/>
                <w:lang w:bidi="fa-IR"/>
              </w:rPr>
              <w:t>2</w:t>
            </w:r>
          </w:p>
        </w:tc>
        <w:tc>
          <w:tcPr>
            <w:tcW w:w="1842" w:type="dxa"/>
          </w:tcPr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B2786">
              <w:rPr>
                <w:rFonts w:cs="B Nazanin" w:hint="cs"/>
                <w:sz w:val="20"/>
                <w:szCs w:val="20"/>
                <w:rtl/>
                <w:lang w:bidi="fa-IR"/>
              </w:rPr>
              <w:t>فضاي كمك آموزشي موجود زيربنا</w:t>
            </w:r>
          </w:p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2786">
              <w:rPr>
                <w:rFonts w:cs="B Nazanin"/>
                <w:sz w:val="20"/>
                <w:szCs w:val="20"/>
                <w:lang w:bidi="fa-IR"/>
              </w:rPr>
              <w:t>m</w:t>
            </w:r>
            <w:r w:rsidRPr="00CB2786">
              <w:rPr>
                <w:rFonts w:cs="B Nazanin"/>
                <w:sz w:val="20"/>
                <w:szCs w:val="20"/>
                <w:vertAlign w:val="superscript"/>
                <w:lang w:bidi="fa-IR"/>
              </w:rPr>
              <w:t>2</w:t>
            </w:r>
          </w:p>
        </w:tc>
        <w:tc>
          <w:tcPr>
            <w:tcW w:w="1674" w:type="dxa"/>
          </w:tcPr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2786">
              <w:rPr>
                <w:rFonts w:cs="B Nazanin" w:hint="cs"/>
                <w:sz w:val="20"/>
                <w:szCs w:val="20"/>
                <w:rtl/>
                <w:lang w:bidi="fa-IR"/>
              </w:rPr>
              <w:t>فضاي كمك آموزشي در شرف بهر برداري از (زيربنا)</w:t>
            </w:r>
          </w:p>
        </w:tc>
        <w:tc>
          <w:tcPr>
            <w:tcW w:w="1587" w:type="dxa"/>
          </w:tcPr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B2786">
              <w:rPr>
                <w:rFonts w:cs="B Nazanin" w:hint="cs"/>
                <w:sz w:val="20"/>
                <w:szCs w:val="20"/>
                <w:rtl/>
                <w:lang w:bidi="fa-IR"/>
              </w:rPr>
              <w:t>فضاي رفاهي و خدماتي موجود</w:t>
            </w:r>
          </w:p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2786">
              <w:rPr>
                <w:rFonts w:cs="B Nazanin"/>
                <w:sz w:val="20"/>
                <w:szCs w:val="20"/>
                <w:lang w:bidi="fa-IR"/>
              </w:rPr>
              <w:t>m</w:t>
            </w:r>
            <w:r w:rsidRPr="00CB2786">
              <w:rPr>
                <w:rFonts w:cs="B Nazanin"/>
                <w:sz w:val="20"/>
                <w:szCs w:val="20"/>
                <w:vertAlign w:val="superscript"/>
                <w:lang w:bidi="fa-IR"/>
              </w:rPr>
              <w:t>2</w:t>
            </w:r>
          </w:p>
        </w:tc>
        <w:tc>
          <w:tcPr>
            <w:tcW w:w="1809" w:type="dxa"/>
          </w:tcPr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B2786">
              <w:rPr>
                <w:rFonts w:cs="B Nazanin" w:hint="cs"/>
                <w:sz w:val="20"/>
                <w:szCs w:val="20"/>
                <w:rtl/>
                <w:lang w:bidi="fa-IR"/>
              </w:rPr>
              <w:t>فضاي رفاهي و خدماتي در شرف بهره برداري</w:t>
            </w:r>
          </w:p>
          <w:p w:rsidR="00CB2786" w:rsidRPr="00CB2786" w:rsidRDefault="00CB2786" w:rsidP="00CB278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2786">
              <w:rPr>
                <w:rFonts w:cs="B Nazanin"/>
                <w:sz w:val="20"/>
                <w:szCs w:val="20"/>
                <w:lang w:bidi="fa-IR"/>
              </w:rPr>
              <w:t>m</w:t>
            </w:r>
            <w:r w:rsidRPr="00CB2786">
              <w:rPr>
                <w:rFonts w:cs="B Nazanin"/>
                <w:sz w:val="20"/>
                <w:szCs w:val="20"/>
                <w:vertAlign w:val="superscript"/>
                <w:lang w:bidi="fa-IR"/>
              </w:rPr>
              <w:t>2</w:t>
            </w:r>
          </w:p>
        </w:tc>
      </w:tr>
      <w:tr w:rsidR="00CB2786" w:rsidTr="00CB2786">
        <w:tc>
          <w:tcPr>
            <w:tcW w:w="1291" w:type="dxa"/>
          </w:tcPr>
          <w:p w:rsidR="00CB2786" w:rsidRDefault="00CB2786" w:rsidP="00CB27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CB2786" w:rsidRDefault="00CB2786" w:rsidP="00CB27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CB2786" w:rsidRDefault="00CB2786" w:rsidP="00CB27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4" w:type="dxa"/>
          </w:tcPr>
          <w:p w:rsidR="00CB2786" w:rsidRDefault="00CB2786" w:rsidP="00CB27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</w:tcPr>
          <w:p w:rsidR="00CB2786" w:rsidRDefault="00CB2786" w:rsidP="00CB27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CB2786" w:rsidRDefault="00CB2786" w:rsidP="00CB27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851F4" w:rsidRDefault="007D4AEF" w:rsidP="00CB278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فضاي كمك آموزشي شامل: (سايت، كتابخانه، آزمايشگاه، آمفي تئاتر)</w:t>
      </w:r>
    </w:p>
    <w:p w:rsidR="00CB2786" w:rsidRDefault="00CB2786" w:rsidP="006851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(كتابخانه، آزمايشگاهها و ...)</w:t>
      </w:r>
    </w:p>
    <w:p w:rsidR="006851F4" w:rsidRDefault="006851F4" w:rsidP="006851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</w:t>
      </w: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Pr="006851F4">
        <w:rPr>
          <w:rFonts w:cs="B Nazanin" w:hint="cs"/>
          <w:b/>
          <w:bCs/>
          <w:sz w:val="24"/>
          <w:szCs w:val="24"/>
          <w:rtl/>
          <w:lang w:bidi="fa-IR"/>
        </w:rPr>
        <w:t xml:space="preserve">تاريخ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6851F4">
        <w:rPr>
          <w:rFonts w:cs="B Nazanin" w:hint="cs"/>
          <w:b/>
          <w:bCs/>
          <w:sz w:val="24"/>
          <w:szCs w:val="24"/>
          <w:rtl/>
          <w:lang w:bidi="fa-IR"/>
        </w:rPr>
        <w:t xml:space="preserve">  امضاء معاون آموزش دانشگاه</w:t>
      </w: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851F4" w:rsidRDefault="006851F4" w:rsidP="006851F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851F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فرم درخواست ايجاد رشته هاي تحصيلي</w:t>
      </w:r>
    </w:p>
    <w:p w:rsidR="006851F4" w:rsidRDefault="006851F4" w:rsidP="006851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شماره 3</w:t>
      </w:r>
    </w:p>
    <w:p w:rsidR="006851F4" w:rsidRDefault="006851F4" w:rsidP="006851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دانشگاه:</w:t>
      </w:r>
    </w:p>
    <w:p w:rsidR="006851F4" w:rsidRDefault="006851F4" w:rsidP="006851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رشته مورد درخواست:</w:t>
      </w:r>
    </w:p>
    <w:p w:rsidR="006851F4" w:rsidRDefault="006851F4" w:rsidP="006851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الف: اطلاعات مربوط به رشته هاي موجود در دانشكده (مرتبط با رشته مورد درخواست):</w:t>
      </w:r>
    </w:p>
    <w:tbl>
      <w:tblPr>
        <w:tblStyle w:val="TableGrid"/>
        <w:bidiVisual/>
        <w:tblW w:w="0" w:type="auto"/>
        <w:tblLook w:val="04A0"/>
      </w:tblPr>
      <w:tblGrid>
        <w:gridCol w:w="1273"/>
        <w:gridCol w:w="1273"/>
        <w:gridCol w:w="1273"/>
        <w:gridCol w:w="1273"/>
        <w:gridCol w:w="1274"/>
        <w:gridCol w:w="1274"/>
        <w:gridCol w:w="1274"/>
        <w:gridCol w:w="1274"/>
      </w:tblGrid>
      <w:tr w:rsidR="003157F7" w:rsidTr="003157F7"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رشته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 دوره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دانشجويان قطعي</w:t>
            </w:r>
          </w:p>
        </w:tc>
        <w:tc>
          <w:tcPr>
            <w:tcW w:w="5096" w:type="dxa"/>
            <w:gridSpan w:val="4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كادر هيأت علمي</w:t>
            </w:r>
          </w:p>
        </w:tc>
      </w:tr>
      <w:tr w:rsidR="003157F7" w:rsidTr="003157F7"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مربي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استاديار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دانشيار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57F7" w:rsidTr="001D56C8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157F7" w:rsidRDefault="003157F7" w:rsidP="00315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851F4" w:rsidRDefault="003157F7" w:rsidP="006851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ب- امكانات آموزشي موجود دانشكده يا گروه آموزشي متقاضي اجراي دوره:</w:t>
      </w:r>
    </w:p>
    <w:tbl>
      <w:tblPr>
        <w:tblStyle w:val="TableGrid"/>
        <w:bidiVisual/>
        <w:tblW w:w="0" w:type="auto"/>
        <w:tblLook w:val="04A0"/>
      </w:tblPr>
      <w:tblGrid>
        <w:gridCol w:w="2037"/>
        <w:gridCol w:w="2037"/>
        <w:gridCol w:w="2038"/>
        <w:gridCol w:w="2038"/>
        <w:gridCol w:w="2038"/>
      </w:tblGrid>
      <w:tr w:rsidR="003157F7" w:rsidTr="001D56C8">
        <w:trPr>
          <w:trHeight w:val="567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3157F7" w:rsidRDefault="003157F7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امكانات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3157F7" w:rsidRDefault="003157F7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كلاسها (زيربنا)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157F7" w:rsidRDefault="003157F7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آزمايشگاه (تعدد)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157F7" w:rsidRDefault="003157F7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كارگاه</w:t>
            </w:r>
            <w:r w:rsidR="001D5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(تعدد)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157F7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ساير موارد (با ذكر نام)</w:t>
            </w:r>
          </w:p>
        </w:tc>
      </w:tr>
      <w:tr w:rsidR="003157F7" w:rsidTr="001D56C8">
        <w:trPr>
          <w:trHeight w:val="567"/>
        </w:trPr>
        <w:tc>
          <w:tcPr>
            <w:tcW w:w="2037" w:type="dxa"/>
          </w:tcPr>
          <w:p w:rsidR="003157F7" w:rsidRDefault="003157F7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7" w:type="dxa"/>
          </w:tcPr>
          <w:p w:rsidR="003157F7" w:rsidRDefault="003157F7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3157F7" w:rsidRDefault="003157F7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3157F7" w:rsidRDefault="003157F7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3157F7" w:rsidRDefault="003157F7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56C8" w:rsidTr="001D56C8">
        <w:trPr>
          <w:trHeight w:val="567"/>
        </w:trPr>
        <w:tc>
          <w:tcPr>
            <w:tcW w:w="2037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7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56C8" w:rsidTr="001D56C8">
        <w:trPr>
          <w:trHeight w:val="567"/>
        </w:trPr>
        <w:tc>
          <w:tcPr>
            <w:tcW w:w="2037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7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1D56C8" w:rsidRDefault="001D56C8" w:rsidP="003157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157F7" w:rsidRPr="007D4AEF" w:rsidRDefault="007D4AEF" w:rsidP="003157F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D4AEF">
        <w:rPr>
          <w:rFonts w:cs="B Nazanin" w:hint="cs"/>
          <w:sz w:val="24"/>
          <w:szCs w:val="24"/>
          <w:rtl/>
          <w:lang w:bidi="fa-IR"/>
        </w:rPr>
        <w:t>تذكر: امكانات آموزشي اختصاصي رشته مورد درخواست را مشخص نمائيد.</w:t>
      </w: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فرم شماره 4</w:t>
      </w: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تسهيلات و تجهيزات آزمايشگاهي:</w:t>
      </w:r>
    </w:p>
    <w:tbl>
      <w:tblPr>
        <w:tblStyle w:val="TableGrid"/>
        <w:bidiVisual/>
        <w:tblW w:w="0" w:type="auto"/>
        <w:tblLook w:val="04A0"/>
      </w:tblPr>
      <w:tblGrid>
        <w:gridCol w:w="2547"/>
        <w:gridCol w:w="2547"/>
        <w:gridCol w:w="2547"/>
        <w:gridCol w:w="2547"/>
      </w:tblGrid>
      <w:tr w:rsidR="001D56C8" w:rsidTr="001D56C8">
        <w:tc>
          <w:tcPr>
            <w:tcW w:w="2547" w:type="dxa"/>
            <w:shd w:val="clear" w:color="auto" w:fill="F2F2F2" w:themeFill="background1" w:themeFillShade="F2"/>
          </w:tcPr>
          <w:p w:rsidR="001D56C8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فضاي آموزشي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1D56C8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فضاي اداري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1D56C8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آزمايشگاه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1D56C8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ساير</w:t>
            </w:r>
          </w:p>
        </w:tc>
      </w:tr>
      <w:tr w:rsidR="001D56C8" w:rsidTr="001D56C8">
        <w:tc>
          <w:tcPr>
            <w:tcW w:w="2547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C5A47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9" style="position:absolute;left:0;text-align:left;margin-left:252.65pt;margin-top:2.35pt;width:128.2pt;height:27.7pt;z-index:251662336">
            <v:textbox>
              <w:txbxContent>
                <w:p w:rsidR="001D56C8" w:rsidRDefault="001D56C8"/>
              </w:txbxContent>
            </v:textbox>
          </v:rect>
        </w:pict>
      </w:r>
      <w:r w:rsidR="001D56C8">
        <w:rPr>
          <w:rFonts w:cs="B Nazanin" w:hint="cs"/>
          <w:b/>
          <w:bCs/>
          <w:sz w:val="24"/>
          <w:szCs w:val="24"/>
          <w:rtl/>
          <w:lang w:bidi="fa-IR"/>
        </w:rPr>
        <w:t>جمعيت كل دانشجويي</w:t>
      </w: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شاخصهاي كمي:</w:t>
      </w:r>
    </w:p>
    <w:p w:rsidR="001D56C8" w:rsidRDefault="001D56C8" w:rsidP="001D56C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6252"/>
        <w:gridCol w:w="1985"/>
        <w:gridCol w:w="1951"/>
      </w:tblGrid>
      <w:tr w:rsidR="001D56C8" w:rsidTr="001D56C8">
        <w:tc>
          <w:tcPr>
            <w:tcW w:w="6252" w:type="dxa"/>
            <w:shd w:val="clear" w:color="auto" w:fill="F2F2F2" w:themeFill="background1" w:themeFillShade="F2"/>
          </w:tcPr>
          <w:p w:rsidR="001D56C8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D56C8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:rsidR="001D56C8" w:rsidRDefault="001D56C8" w:rsidP="001D56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دانشكده (گروه)</w:t>
            </w:r>
          </w:p>
        </w:tc>
      </w:tr>
      <w:tr w:rsidR="001D56C8" w:rsidTr="001D56C8">
        <w:tc>
          <w:tcPr>
            <w:tcW w:w="6252" w:type="dxa"/>
          </w:tcPr>
          <w:p w:rsidR="001D56C8" w:rsidRPr="001D56C8" w:rsidRDefault="001D56C8" w:rsidP="001D56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56C8">
              <w:rPr>
                <w:rFonts w:cs="B Nazanin" w:hint="cs"/>
                <w:sz w:val="24"/>
                <w:szCs w:val="24"/>
                <w:rtl/>
                <w:lang w:bidi="fa-IR"/>
              </w:rPr>
              <w:t>نسبت جمعيت دانشجويي به هيأت علمي</w:t>
            </w:r>
          </w:p>
        </w:tc>
        <w:tc>
          <w:tcPr>
            <w:tcW w:w="1985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56C8" w:rsidTr="001D56C8">
        <w:tc>
          <w:tcPr>
            <w:tcW w:w="6252" w:type="dxa"/>
          </w:tcPr>
          <w:p w:rsidR="001D56C8" w:rsidRPr="001D56C8" w:rsidRDefault="001D56C8" w:rsidP="00FA4E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56C8">
              <w:rPr>
                <w:rFonts w:cs="B Nazanin" w:hint="cs"/>
                <w:sz w:val="24"/>
                <w:szCs w:val="24"/>
                <w:rtl/>
                <w:lang w:bidi="fa-IR"/>
              </w:rPr>
              <w:t>نسبت جمعيت دانشجويي به هيأت علمي استاديار به بالا</w:t>
            </w:r>
          </w:p>
        </w:tc>
        <w:tc>
          <w:tcPr>
            <w:tcW w:w="1985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56C8" w:rsidTr="001D56C8">
        <w:tc>
          <w:tcPr>
            <w:tcW w:w="6252" w:type="dxa"/>
          </w:tcPr>
          <w:p w:rsidR="001D56C8" w:rsidRPr="001D56C8" w:rsidRDefault="001D56C8" w:rsidP="001D56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56C8">
              <w:rPr>
                <w:rFonts w:cs="B Nazanin" w:hint="cs"/>
                <w:sz w:val="24"/>
                <w:szCs w:val="24"/>
                <w:rtl/>
                <w:lang w:bidi="fa-IR"/>
              </w:rPr>
              <w:t>نسبت هيأت علمي استاديار به بالا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تعداد رشته ها</w:t>
            </w:r>
          </w:p>
        </w:tc>
        <w:tc>
          <w:tcPr>
            <w:tcW w:w="1985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56C8" w:rsidTr="001D56C8">
        <w:tc>
          <w:tcPr>
            <w:tcW w:w="6252" w:type="dxa"/>
          </w:tcPr>
          <w:p w:rsidR="001D56C8" w:rsidRPr="001D56C8" w:rsidRDefault="001D56C8" w:rsidP="001D56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نسبت زيربناي موجود به جمعيت دانشجويي </w:t>
            </w:r>
          </w:p>
        </w:tc>
        <w:tc>
          <w:tcPr>
            <w:tcW w:w="1985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  <w:vMerge w:val="restart"/>
            <w:tcBorders>
              <w:right w:val="nil"/>
            </w:tcBorders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56C8" w:rsidTr="001D56C8">
        <w:tc>
          <w:tcPr>
            <w:tcW w:w="6252" w:type="dxa"/>
          </w:tcPr>
          <w:p w:rsidR="001D56C8" w:rsidRPr="001D56C8" w:rsidRDefault="001D56C8" w:rsidP="001D56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زيربناي موجود گروه آموزشي به جمعيت دانشجويي گروه</w:t>
            </w:r>
          </w:p>
        </w:tc>
        <w:tc>
          <w:tcPr>
            <w:tcW w:w="1985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  <w:vMerge/>
            <w:tcBorders>
              <w:right w:val="nil"/>
            </w:tcBorders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56C8" w:rsidTr="001D56C8">
        <w:tc>
          <w:tcPr>
            <w:tcW w:w="6252" w:type="dxa"/>
          </w:tcPr>
          <w:p w:rsidR="001D56C8" w:rsidRPr="001D56C8" w:rsidRDefault="001D56C8" w:rsidP="001D56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زيربناي موجود و در دست احداث گروه آموزشي به جمعيت دانشجويي گروه</w:t>
            </w:r>
          </w:p>
        </w:tc>
        <w:tc>
          <w:tcPr>
            <w:tcW w:w="1985" w:type="dxa"/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  <w:vMerge/>
            <w:tcBorders>
              <w:bottom w:val="nil"/>
              <w:right w:val="nil"/>
            </w:tcBorders>
          </w:tcPr>
          <w:p w:rsidR="001D56C8" w:rsidRDefault="001D56C8" w:rsidP="001D5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D56C8" w:rsidRDefault="001D56C8" w:rsidP="007D4AEF">
      <w:pPr>
        <w:pStyle w:val="ListParagraph"/>
        <w:bidi w:val="0"/>
        <w:ind w:left="10200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1D56C8" w:rsidRDefault="001D56C8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</w:p>
    <w:p w:rsidR="00CB2786" w:rsidRPr="00CB2786" w:rsidRDefault="00CB2786" w:rsidP="006851F4">
      <w:pPr>
        <w:pStyle w:val="ListParagraph"/>
        <w:ind w:left="10200"/>
        <w:jc w:val="both"/>
        <w:rPr>
          <w:rFonts w:cs="B Nazanin"/>
          <w:sz w:val="24"/>
          <w:szCs w:val="24"/>
          <w:rtl/>
        </w:rPr>
      </w:pPr>
      <w:r w:rsidRPr="00CB2786">
        <w:rPr>
          <w:rFonts w:cs="B Nazanin"/>
          <w:sz w:val="24"/>
          <w:szCs w:val="24"/>
          <w:rtl/>
        </w:rPr>
        <w:br w:type="page"/>
      </w:r>
    </w:p>
    <w:p w:rsidR="00D1488F" w:rsidRDefault="001C5A47" w:rsidP="00D1488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lastRenderedPageBreak/>
        <w:pict>
          <v:shape id="_x0000_s1028" type="#_x0000_t75" style="position:absolute;left:0;text-align:left;margin-left:517.4pt;margin-top:-6.1pt;width:32.55pt;height:43.55pt;z-index:251661312;visibility:visible;mso-wrap-edited:f;mso-position-horizontal-relative:page" o:allowincell="f">
            <v:imagedata r:id="rId5" o:title=""/>
            <w10:wrap anchorx="page"/>
          </v:shape>
          <o:OLEObject Type="Embed" ProgID="Word.Picture.8" ShapeID="_x0000_s1028" DrawAspect="Content" ObjectID="_1451213509" r:id="rId7"/>
        </w:pict>
      </w:r>
    </w:p>
    <w:p w:rsidR="00D1488F" w:rsidRPr="00611D80" w:rsidRDefault="00D1488F" w:rsidP="00D1488F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611D80">
        <w:rPr>
          <w:rFonts w:cs="B Titr" w:hint="cs"/>
          <w:b/>
          <w:bCs/>
          <w:sz w:val="20"/>
          <w:szCs w:val="20"/>
          <w:rtl/>
        </w:rPr>
        <w:t>فرم ارزیابی درس توسط داور</w:t>
      </w:r>
    </w:p>
    <w:p w:rsidR="00D1488F" w:rsidRPr="002B3DE8" w:rsidRDefault="00D1488F" w:rsidP="00D1488F">
      <w:pPr>
        <w:spacing w:after="0" w:line="240" w:lineRule="auto"/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386"/>
        <w:gridCol w:w="3972"/>
        <w:gridCol w:w="851"/>
        <w:gridCol w:w="992"/>
        <w:gridCol w:w="850"/>
        <w:gridCol w:w="709"/>
        <w:gridCol w:w="1134"/>
        <w:gridCol w:w="1451"/>
      </w:tblGrid>
      <w:tr w:rsidR="00D1488F" w:rsidRPr="003B6D6C" w:rsidTr="00FA4E21">
        <w:trPr>
          <w:cantSplit/>
          <w:trHeight w:val="685"/>
          <w:jc w:val="center"/>
        </w:trPr>
        <w:tc>
          <w:tcPr>
            <w:tcW w:w="386" w:type="dxa"/>
            <w:textDirection w:val="btLr"/>
            <w:vAlign w:val="center"/>
          </w:tcPr>
          <w:p w:rsidR="00D1488F" w:rsidRPr="008675CA" w:rsidRDefault="00D1488F" w:rsidP="00FA4E21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72" w:type="dxa"/>
            <w:vAlign w:val="center"/>
          </w:tcPr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نظرخواهی</w:t>
            </w:r>
          </w:p>
        </w:tc>
        <w:tc>
          <w:tcPr>
            <w:tcW w:w="851" w:type="dxa"/>
            <w:vAlign w:val="center"/>
          </w:tcPr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100-91</w:t>
            </w:r>
          </w:p>
        </w:tc>
        <w:tc>
          <w:tcPr>
            <w:tcW w:w="992" w:type="dxa"/>
            <w:vAlign w:val="center"/>
          </w:tcPr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بیسار خوب</w:t>
            </w:r>
          </w:p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90-81</w:t>
            </w:r>
          </w:p>
        </w:tc>
        <w:tc>
          <w:tcPr>
            <w:tcW w:w="850" w:type="dxa"/>
            <w:vAlign w:val="center"/>
          </w:tcPr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80-71</w:t>
            </w:r>
          </w:p>
        </w:tc>
        <w:tc>
          <w:tcPr>
            <w:tcW w:w="709" w:type="dxa"/>
            <w:vAlign w:val="center"/>
          </w:tcPr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70-61</w:t>
            </w:r>
          </w:p>
        </w:tc>
        <w:tc>
          <w:tcPr>
            <w:tcW w:w="1134" w:type="dxa"/>
            <w:vAlign w:val="center"/>
          </w:tcPr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بیسار ضعیف</w:t>
            </w:r>
          </w:p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کمتر از 60%</w:t>
            </w:r>
          </w:p>
        </w:tc>
        <w:tc>
          <w:tcPr>
            <w:tcW w:w="1451" w:type="dxa"/>
            <w:vAlign w:val="center"/>
          </w:tcPr>
          <w:p w:rsidR="00D1488F" w:rsidRPr="008675CA" w:rsidRDefault="00D1488F" w:rsidP="00FA4E2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ضر</w:t>
            </w:r>
            <w:r w:rsidRPr="008675CA">
              <w:rPr>
                <w:rFonts w:cs="B Nazanin" w:hint="cs"/>
                <w:b/>
                <w:bCs/>
                <w:sz w:val="20"/>
                <w:szCs w:val="20"/>
                <w:rtl/>
              </w:rPr>
              <w:t>یب وزن دهی به سوالات</w:t>
            </w:r>
          </w:p>
        </w:tc>
      </w:tr>
      <w:tr w:rsidR="00D1488F" w:rsidRPr="003B6D6C" w:rsidTr="00FA4E21">
        <w:trPr>
          <w:cantSplit/>
          <w:trHeight w:val="284"/>
          <w:jc w:val="center"/>
        </w:trPr>
        <w:tc>
          <w:tcPr>
            <w:tcW w:w="386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04D3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3972" w:type="dxa"/>
            <w:vAlign w:val="center"/>
          </w:tcPr>
          <w:p w:rsidR="00D1488F" w:rsidRPr="00A04D32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A04D32">
              <w:rPr>
                <w:rFonts w:cs="B Nazanin" w:hint="cs"/>
                <w:sz w:val="18"/>
                <w:szCs w:val="18"/>
                <w:rtl/>
              </w:rPr>
              <w:t>لزوم تعریف سرفصل کنونی به عنوان سرفصل جدید یا جایگزین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D1488F" w:rsidRPr="003B6D6C" w:rsidTr="00FA4E21">
        <w:trPr>
          <w:cantSplit/>
          <w:trHeight w:val="415"/>
          <w:jc w:val="center"/>
        </w:trPr>
        <w:tc>
          <w:tcPr>
            <w:tcW w:w="386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3972" w:type="dxa"/>
            <w:vAlign w:val="center"/>
          </w:tcPr>
          <w:p w:rsidR="00D1488F" w:rsidRPr="00A04D32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میزان استقلال سرفصل ارائه شده نسبت به سرفصل دروس دیگر رشته یا رشته های دیگر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D1488F" w:rsidRPr="003B6D6C" w:rsidTr="00FA4E21">
        <w:trPr>
          <w:cantSplit/>
          <w:trHeight w:val="153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ارتباط و پیوستگی بخش های مختلف درس با یکدیگر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D1488F" w:rsidRPr="003B6D6C" w:rsidTr="00FA4E21">
        <w:trPr>
          <w:cantSplit/>
          <w:trHeight w:val="300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سنخیت درس یا رشته تحصیلی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D1488F" w:rsidRPr="003B6D6C" w:rsidTr="00FA4E21">
        <w:trPr>
          <w:cantSplit/>
          <w:trHeight w:val="275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جدید و به روز بودن مطالب درس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D1488F" w:rsidRPr="003B6D6C" w:rsidTr="00FA4E21">
        <w:trPr>
          <w:cantSplit/>
          <w:trHeight w:val="280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متناسب و کافی بودن مراجع درسی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D1488F" w:rsidRPr="003B6D6C" w:rsidTr="00FA4E21">
        <w:trPr>
          <w:cantSplit/>
          <w:trHeight w:val="269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متناسب حجم مطالب با تعداد واحد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D1488F" w:rsidRPr="003B6D6C" w:rsidTr="00FA4E21">
        <w:trPr>
          <w:cantSplit/>
          <w:trHeight w:val="274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تناسب نام درس با محتوا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D1488F" w:rsidRPr="003B6D6C" w:rsidTr="00FA4E21">
        <w:trPr>
          <w:cantSplit/>
          <w:trHeight w:val="263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تاثیر درس در افزایش مهارت های مرتبط با رشته در دانشجویان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D1488F" w:rsidRPr="003B6D6C" w:rsidTr="00FA4E21">
        <w:trPr>
          <w:cantSplit/>
          <w:trHeight w:val="268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تاثیر درس در توانمندسازی دانشجویان در ادامه تحصیل 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386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3972" w:type="dxa"/>
            <w:vAlign w:val="center"/>
          </w:tcPr>
          <w:p w:rsidR="00D1488F" w:rsidRDefault="00D1488F" w:rsidP="00FA4E2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تاثیر درس در ایجاد روحیه خلاق در دانشجویان </w:t>
            </w:r>
          </w:p>
        </w:tc>
        <w:tc>
          <w:tcPr>
            <w:tcW w:w="851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1488F" w:rsidRPr="00A04D32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8894" w:type="dxa"/>
            <w:gridSpan w:val="7"/>
            <w:vAlign w:val="center"/>
          </w:tcPr>
          <w:p w:rsidR="00D1488F" w:rsidRPr="00611D80" w:rsidRDefault="00D1488F" w:rsidP="00FA4E2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لطفا نظر خود را در خصوص موارد زیر درج نمائید </w:t>
            </w:r>
          </w:p>
        </w:tc>
        <w:tc>
          <w:tcPr>
            <w:tcW w:w="1451" w:type="dxa"/>
            <w:vAlign w:val="center"/>
          </w:tcPr>
          <w:p w:rsidR="00D1488F" w:rsidRDefault="00D1488F" w:rsidP="00FA4E2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10345" w:type="dxa"/>
            <w:gridSpan w:val="8"/>
            <w:vAlign w:val="center"/>
          </w:tcPr>
          <w:p w:rsidR="00D1488F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D1488F" w:rsidRPr="00F013C9" w:rsidRDefault="00D1488F" w:rsidP="00FA4E21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D1488F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نقاط قوت درس:</w:t>
            </w:r>
          </w:p>
          <w:p w:rsidR="00D1488F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</w:p>
          <w:p w:rsidR="00D1488F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</w:p>
          <w:p w:rsidR="00D1488F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</w:p>
          <w:p w:rsidR="00D1488F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</w:p>
          <w:p w:rsidR="00D1488F" w:rsidRDefault="00D1488F" w:rsidP="00FA4E21">
            <w:pPr>
              <w:tabs>
                <w:tab w:val="left" w:pos="423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نکات ضعیف درس:</w:t>
            </w:r>
          </w:p>
          <w:p w:rsidR="00D1488F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10345" w:type="dxa"/>
            <w:gridSpan w:val="8"/>
            <w:vAlign w:val="center"/>
          </w:tcPr>
          <w:p w:rsidR="00D1488F" w:rsidRPr="00611D80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>لطفا نظر خود را در مورد هر یک سرعنوان های کلی درس تعریف شده به طور مختصر مرقوم فرمائید</w:t>
            </w: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488F" w:rsidRPr="006B02A5" w:rsidRDefault="00D1488F" w:rsidP="00FA4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D1488F" w:rsidRDefault="00D1488F" w:rsidP="00D1488F">
      <w:r>
        <w:br w:type="page"/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2195"/>
        <w:gridCol w:w="1701"/>
        <w:gridCol w:w="1276"/>
        <w:gridCol w:w="5173"/>
      </w:tblGrid>
      <w:tr w:rsidR="00D1488F" w:rsidRPr="003B6D6C" w:rsidTr="00FA4E21">
        <w:trPr>
          <w:cantSplit/>
          <w:trHeight w:val="285"/>
          <w:jc w:val="center"/>
        </w:trPr>
        <w:tc>
          <w:tcPr>
            <w:tcW w:w="10345" w:type="dxa"/>
            <w:gridSpan w:val="4"/>
            <w:vAlign w:val="center"/>
          </w:tcPr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 xml:space="preserve">لطفا پیشنهادات اصلاحی خود را در ارتباط با هر یک از زیر عنوان ها ارائه فرمائید </w:t>
            </w: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1488F" w:rsidRPr="00611D80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2195" w:type="dxa"/>
            <w:vAlign w:val="center"/>
          </w:tcPr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خلاصه نظر داور</w:t>
            </w:r>
          </w:p>
        </w:tc>
        <w:tc>
          <w:tcPr>
            <w:tcW w:w="8150" w:type="dxa"/>
            <w:gridSpan w:val="3"/>
            <w:vAlign w:val="center"/>
          </w:tcPr>
          <w:p w:rsidR="00D1488F" w:rsidRPr="008173F8" w:rsidRDefault="00D1488F" w:rsidP="00FA4E2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سرفصل درس بدون نقص بوده و مورد تائید است</w:t>
            </w:r>
          </w:p>
          <w:p w:rsidR="00D1488F" w:rsidRPr="008173F8" w:rsidRDefault="00D1488F" w:rsidP="00FA4E2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سرفصل درس نیاز به اصلاحات دارد (بشرح پیوست)</w:t>
            </w:r>
          </w:p>
          <w:p w:rsidR="00D1488F" w:rsidRPr="001054E9" w:rsidRDefault="00D1488F" w:rsidP="00FA4E21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054E9">
              <w:rPr>
                <w:rFonts w:cs="B Nazanin" w:hint="cs"/>
                <w:sz w:val="18"/>
                <w:szCs w:val="18"/>
                <w:rtl/>
              </w:rPr>
              <w:t>سرفصل درس قابل قبول نیست</w:t>
            </w: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2195" w:type="dxa"/>
            <w:vAlign w:val="center"/>
          </w:tcPr>
          <w:p w:rsidR="00D1488F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701" w:type="dxa"/>
            <w:vAlign w:val="center"/>
          </w:tcPr>
          <w:p w:rsidR="00D1488F" w:rsidRPr="00C05210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05210">
              <w:rPr>
                <w:rFonts w:cs="B Titr" w:hint="cs"/>
                <w:b/>
                <w:bCs/>
                <w:sz w:val="18"/>
                <w:szCs w:val="18"/>
                <w:rtl/>
              </w:rPr>
              <w:t>رشته و گرایش</w:t>
            </w:r>
          </w:p>
        </w:tc>
        <w:tc>
          <w:tcPr>
            <w:tcW w:w="1276" w:type="dxa"/>
            <w:vAlign w:val="center"/>
          </w:tcPr>
          <w:p w:rsidR="00D1488F" w:rsidRPr="00E3391D" w:rsidRDefault="00D1488F" w:rsidP="00FA4E2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3391D">
              <w:rPr>
                <w:rFonts w:cs="B Titr" w:hint="cs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5173" w:type="dxa"/>
            <w:vAlign w:val="center"/>
          </w:tcPr>
          <w:p w:rsidR="00D1488F" w:rsidRDefault="00D1488F" w:rsidP="00FA4E21">
            <w:pPr>
              <w:pStyle w:val="ListParagraph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مشخصات ارزیابی</w:t>
            </w: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2195" w:type="dxa"/>
            <w:vAlign w:val="center"/>
          </w:tcPr>
          <w:p w:rsidR="00D1488F" w:rsidRPr="008173F8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طراحی آزمایش ها</w:t>
            </w:r>
          </w:p>
        </w:tc>
        <w:tc>
          <w:tcPr>
            <w:tcW w:w="1701" w:type="dxa"/>
            <w:vAlign w:val="center"/>
          </w:tcPr>
          <w:p w:rsidR="00D1488F" w:rsidRPr="008173F8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مهندسی فضایی</w:t>
            </w:r>
          </w:p>
        </w:tc>
        <w:tc>
          <w:tcPr>
            <w:tcW w:w="1276" w:type="dxa"/>
            <w:vAlign w:val="center"/>
          </w:tcPr>
          <w:p w:rsidR="00D1488F" w:rsidRPr="008173F8" w:rsidRDefault="00D1488F" w:rsidP="00FA4E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تحصیلات تکمیلی</w:t>
            </w:r>
          </w:p>
        </w:tc>
        <w:tc>
          <w:tcPr>
            <w:tcW w:w="5173" w:type="dxa"/>
            <w:vAlign w:val="center"/>
          </w:tcPr>
          <w:p w:rsidR="00D1488F" w:rsidRPr="008173F8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نام و نام خانوادگی:جناب آقای دکتری نحوی</w:t>
            </w:r>
          </w:p>
          <w:p w:rsidR="00D1488F" w:rsidRPr="008173F8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مرتبه:</w:t>
            </w:r>
          </w:p>
          <w:p w:rsidR="00D1488F" w:rsidRPr="008173F8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امضاء:</w:t>
            </w:r>
          </w:p>
        </w:tc>
      </w:tr>
      <w:tr w:rsidR="00D1488F" w:rsidRPr="003B6D6C" w:rsidTr="00FA4E21">
        <w:trPr>
          <w:cantSplit/>
          <w:trHeight w:val="285"/>
          <w:jc w:val="center"/>
        </w:trPr>
        <w:tc>
          <w:tcPr>
            <w:tcW w:w="3896" w:type="dxa"/>
            <w:gridSpan w:val="2"/>
            <w:vAlign w:val="center"/>
          </w:tcPr>
          <w:p w:rsidR="00D1488F" w:rsidRPr="008173F8" w:rsidRDefault="00D1488F" w:rsidP="00441F6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 xml:space="preserve">مشخصات حساب بانکی با اولویت بانک </w:t>
            </w:r>
            <w:r w:rsidR="00441F64">
              <w:rPr>
                <w:rFonts w:cs="B Nazanin" w:hint="cs"/>
                <w:sz w:val="18"/>
                <w:szCs w:val="18"/>
                <w:rtl/>
              </w:rPr>
              <w:t>تجارت</w:t>
            </w:r>
            <w:r w:rsidRPr="008173F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449" w:type="dxa"/>
            <w:gridSpan w:val="2"/>
            <w:vAlign w:val="center"/>
          </w:tcPr>
          <w:p w:rsidR="00D1488F" w:rsidRPr="008173F8" w:rsidRDefault="00D1488F" w:rsidP="00FA4E2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شماره حساب :                                                       نام بانک و کد شعبه:</w:t>
            </w:r>
          </w:p>
        </w:tc>
      </w:tr>
    </w:tbl>
    <w:p w:rsidR="00D1488F" w:rsidRPr="00317F89" w:rsidRDefault="00D1488F" w:rsidP="00E06D10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sectPr w:rsidR="00D1488F" w:rsidRPr="00317F89" w:rsidSect="00CC0849">
      <w:pgSz w:w="12240" w:h="15840" w:code="1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F28"/>
    <w:multiLevelType w:val="hybridMultilevel"/>
    <w:tmpl w:val="680ADBDA"/>
    <w:lvl w:ilvl="0" w:tplc="9DAC3E54">
      <w:numFmt w:val="bullet"/>
      <w:lvlText w:val=""/>
      <w:lvlJc w:val="left"/>
      <w:pPr>
        <w:ind w:left="10200" w:hanging="984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56F35"/>
    <w:multiLevelType w:val="hybridMultilevel"/>
    <w:tmpl w:val="37AAF260"/>
    <w:lvl w:ilvl="0" w:tplc="FACC0FA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77D59"/>
    <w:rsid w:val="000C262D"/>
    <w:rsid w:val="001C5A47"/>
    <w:rsid w:val="001D56C8"/>
    <w:rsid w:val="002161F4"/>
    <w:rsid w:val="002C18CB"/>
    <w:rsid w:val="003157F7"/>
    <w:rsid w:val="00441F64"/>
    <w:rsid w:val="0050325B"/>
    <w:rsid w:val="00533A3E"/>
    <w:rsid w:val="005721B0"/>
    <w:rsid w:val="005A3542"/>
    <w:rsid w:val="006851F4"/>
    <w:rsid w:val="006C6399"/>
    <w:rsid w:val="00702C09"/>
    <w:rsid w:val="007D4AEF"/>
    <w:rsid w:val="00832679"/>
    <w:rsid w:val="00854A18"/>
    <w:rsid w:val="00867C5D"/>
    <w:rsid w:val="008B5345"/>
    <w:rsid w:val="00974382"/>
    <w:rsid w:val="00B77D59"/>
    <w:rsid w:val="00CB2786"/>
    <w:rsid w:val="00CC0849"/>
    <w:rsid w:val="00CD0DB2"/>
    <w:rsid w:val="00D1488F"/>
    <w:rsid w:val="00E06D10"/>
    <w:rsid w:val="00EE2C4F"/>
    <w:rsid w:val="00F00039"/>
    <w:rsid w:val="00F7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88F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edc-em-rshafiei</dc:creator>
  <cp:keywords/>
  <dc:description/>
  <cp:lastModifiedBy>edc-em-rshafiei</cp:lastModifiedBy>
  <cp:revision>10</cp:revision>
  <cp:lastPrinted>2014-01-08T05:44:00Z</cp:lastPrinted>
  <dcterms:created xsi:type="dcterms:W3CDTF">2014-01-06T07:53:00Z</dcterms:created>
  <dcterms:modified xsi:type="dcterms:W3CDTF">2014-01-14T10:35:00Z</dcterms:modified>
</cp:coreProperties>
</file>